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CC"/>
  <w:body>
    <w:p w:rsidR="00D306A3" w:rsidRDefault="00D306A3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3FB2C535" wp14:editId="48445F51">
                <wp:simplePos x="0" y="0"/>
                <wp:positionH relativeFrom="column">
                  <wp:posOffset>3248025</wp:posOffset>
                </wp:positionH>
                <wp:positionV relativeFrom="paragraph">
                  <wp:posOffset>-45085</wp:posOffset>
                </wp:positionV>
                <wp:extent cx="3004820" cy="4298950"/>
                <wp:effectExtent l="0" t="0" r="5080" b="635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820" cy="429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06A3" w:rsidRDefault="00D306A3" w:rsidP="00D306A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14:ligatures w14:val="none"/>
                              </w:rPr>
                              <w:t xml:space="preserve">ВАЖНО </w:t>
                            </w:r>
                            <w:r>
                              <w:rPr>
                                <w:b/>
                                <w:bCs/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  <w:t>своевременно распознать признаки ОРВИ и не спутать их с другими недугами.</w:t>
                            </w:r>
                            <w:r w:rsidRPr="00D306A3">
                              <w:rPr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ligatures w14:val="none"/>
                              </w:rPr>
                              <w:t>Симптомы заболевания</w:t>
                            </w:r>
                          </w:p>
                          <w:p w:rsid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33196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  <w:t>Снижение аппетита;</w:t>
                            </w:r>
                          </w:p>
                          <w:p w:rsid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33196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  <w:t>лихорадка;</w:t>
                            </w:r>
                          </w:p>
                          <w:p w:rsid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33196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  <w:t>озноб, сопровождаемый дрожью;</w:t>
                            </w:r>
                          </w:p>
                          <w:p w:rsid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33196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  <w:t>вялость;</w:t>
                            </w:r>
                          </w:p>
                          <w:p w:rsid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33196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  <w:t>боль и раздражение в горле;</w:t>
                            </w:r>
                          </w:p>
                          <w:p w:rsid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33196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  <w:t>ломота в теле;</w:t>
                            </w:r>
                          </w:p>
                          <w:p w:rsid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33196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  <w:t>тошнота, рвота;</w:t>
                            </w:r>
                          </w:p>
                          <w:p w:rsid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33196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  <w:t>насморк;</w:t>
                            </w:r>
                          </w:p>
                          <w:p w:rsid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33196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  <w:t>чихание, кашель;</w:t>
                            </w:r>
                          </w:p>
                          <w:p w:rsid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33196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  <w:t>появление потливости;</w:t>
                            </w:r>
                          </w:p>
                          <w:p w:rsid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color w:val="33196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  <w:t>головная боль;</w:t>
                            </w:r>
                          </w:p>
                          <w:p w:rsidR="00D306A3" w:rsidRDefault="00D306A3" w:rsidP="00D306A3">
                            <w:pPr>
                              <w:widowControl w:val="0"/>
                              <w:spacing w:after="320"/>
                              <w:ind w:left="360" w:hanging="36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  <w:t>повышенная температура</w:t>
                            </w:r>
                            <w:r w:rsidRPr="00D306A3">
                              <w:rPr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  <w:r w:rsidRPr="00D306A3">
                              <w:rPr>
                                <w14:ligatures w14:val="none"/>
                              </w:rPr>
                              <w:br/>
                            </w:r>
                            <w:r w:rsidRPr="00D306A3">
                              <w:rPr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14:ligatures w14:val="none"/>
                              </w:rPr>
                              <w:br/>
                            </w:r>
                          </w:p>
                          <w:p w:rsidR="00D306A3" w:rsidRDefault="00D306A3" w:rsidP="00D306A3">
                            <w:pPr>
                              <w:widowControl w:val="0"/>
                              <w:spacing w:after="32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  <w:br/>
                              <w:t>насморк;</w:t>
                            </w:r>
                            <w:r>
                              <w:rPr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  <w:br/>
                              <w:t>чихание, кашель;</w:t>
                            </w:r>
                            <w:r>
                              <w:rPr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  <w:br/>
                              <w:t>появление потливости;</w:t>
                            </w:r>
                            <w:r>
                              <w:rPr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  <w:br/>
                              <w:t>головная боль;</w:t>
                            </w:r>
                            <w:r>
                              <w:rPr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  <w:br/>
                              <w:t>повышенная температура.</w:t>
                            </w:r>
                            <w:r>
                              <w:rPr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14:ligatures w14:val="non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FB2C53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55.75pt;margin-top:-3.55pt;width:236.6pt;height:338.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" filled="f" stroked="f" strokecolor="black [0]" insetpen="t">
                <v:textbox inset="2.88pt,2.88pt,2.88pt,2.88pt">
                  <w:txbxContent>
                    <w:p w:rsidR="00D306A3" w:rsidRDefault="00D306A3" w:rsidP="00D306A3">
                      <w:pPr>
                        <w:widowControl w:val="0"/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32"/>
                          <w:szCs w:val="32"/>
                          <w14:ligatures w14:val="none"/>
                        </w:rPr>
                        <w:t xml:space="preserve">ВАЖНО </w:t>
                      </w:r>
                      <w:r>
                        <w:rPr>
                          <w:b/>
                          <w:bCs/>
                          <w:color w:val="003380"/>
                          <w:sz w:val="32"/>
                          <w:szCs w:val="32"/>
                          <w14:ligatures w14:val="none"/>
                        </w:rPr>
                        <w:t>своевременно распознать признаки ОРВИ и не спутать их с другими недугами.</w:t>
                      </w:r>
                      <w:r w:rsidRPr="00D306A3">
                        <w:rPr>
                          <w14:ligatures w14:val="none"/>
                        </w:rPr>
                        <w:br/>
                      </w:r>
                      <w:r>
                        <w:rPr>
                          <w:b/>
                          <w:bCs/>
                          <w:color w:val="C00000"/>
                          <w:sz w:val="40"/>
                          <w:szCs w:val="40"/>
                          <w14:ligatures w14:val="none"/>
                        </w:rPr>
                        <w:t>Симптомы заболевания</w:t>
                      </w:r>
                    </w:p>
                    <w:p w:rsid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331966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  <w:t>Снижение аппетита;</w:t>
                      </w:r>
                    </w:p>
                    <w:p w:rsid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331966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  <w:t>лихорадка;</w:t>
                      </w:r>
                    </w:p>
                    <w:p w:rsid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331966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  <w:t>озноб, сопровождаемый дрожью;</w:t>
                      </w:r>
                    </w:p>
                    <w:p w:rsid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331966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  <w:t>вялость;</w:t>
                      </w:r>
                    </w:p>
                    <w:p w:rsid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331966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  <w:t>боль и раздражение в горле;</w:t>
                      </w:r>
                    </w:p>
                    <w:p w:rsid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331966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  <w:t>ломота в теле;</w:t>
                      </w:r>
                    </w:p>
                    <w:p w:rsid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331966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  <w:t>тошнота, рвота;</w:t>
                      </w:r>
                    </w:p>
                    <w:p w:rsid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331966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  <w:t>насморк;</w:t>
                      </w:r>
                    </w:p>
                    <w:p w:rsid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331966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  <w:t>чихание, кашель;</w:t>
                      </w:r>
                    </w:p>
                    <w:p w:rsid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331966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  <w:t>появление потливости;</w:t>
                      </w:r>
                    </w:p>
                    <w:p w:rsid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color w:val="331966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  <w:t>головная боль;</w:t>
                      </w:r>
                    </w:p>
                    <w:p w:rsidR="00D306A3" w:rsidRDefault="00D306A3" w:rsidP="00D306A3">
                      <w:pPr>
                        <w:widowControl w:val="0"/>
                        <w:spacing w:after="320"/>
                        <w:ind w:left="360" w:hanging="36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</w:t>
                      </w:r>
                      <w:r>
                        <w:t> </w:t>
                      </w:r>
                      <w:r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  <w:t>повышенная температура</w:t>
                      </w:r>
                      <w:r w:rsidRPr="00D306A3">
                        <w:rPr>
                          <w:color w:val="003380"/>
                          <w:sz w:val="32"/>
                          <w:szCs w:val="32"/>
                          <w14:ligatures w14:val="none"/>
                        </w:rPr>
                        <w:br/>
                      </w:r>
                      <w:r w:rsidRPr="00D306A3">
                        <w:rPr>
                          <w14:ligatures w14:val="none"/>
                        </w:rPr>
                        <w:br/>
                      </w:r>
                      <w:r w:rsidRPr="00D306A3">
                        <w:rPr>
                          <w14:ligatures w14:val="none"/>
                        </w:rPr>
                        <w:br/>
                      </w:r>
                      <w:r>
                        <w:rPr>
                          <w14:ligatures w14:val="none"/>
                        </w:rPr>
                        <w:br/>
                      </w:r>
                      <w:r>
                        <w:rPr>
                          <w14:ligatures w14:val="none"/>
                        </w:rPr>
                        <w:br/>
                      </w:r>
                      <w:r>
                        <w:rPr>
                          <w14:ligatures w14:val="none"/>
                        </w:rPr>
                        <w:br/>
                      </w:r>
                      <w:r>
                        <w:rPr>
                          <w14:ligatures w14:val="none"/>
                        </w:rPr>
                        <w:br/>
                      </w:r>
                    </w:p>
                    <w:p w:rsidR="00D306A3" w:rsidRDefault="00D306A3" w:rsidP="00D306A3">
                      <w:pPr>
                        <w:widowControl w:val="0"/>
                        <w:spacing w:after="32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color w:val="003380"/>
                          <w:sz w:val="32"/>
                          <w:szCs w:val="32"/>
                          <w14:ligatures w14:val="none"/>
                        </w:rPr>
                        <w:br/>
                      </w:r>
                      <w:r>
                        <w:rPr>
                          <w:color w:val="003380"/>
                          <w:sz w:val="32"/>
                          <w:szCs w:val="32"/>
                          <w14:ligatures w14:val="none"/>
                        </w:rPr>
                        <w:br/>
                      </w:r>
                      <w:r>
                        <w:rPr>
                          <w:color w:val="003380"/>
                          <w:sz w:val="32"/>
                          <w:szCs w:val="32"/>
                          <w14:ligatures w14:val="none"/>
                        </w:rPr>
                        <w:br/>
                      </w:r>
                      <w:r>
                        <w:rPr>
                          <w:color w:val="003380"/>
                          <w:sz w:val="32"/>
                          <w:szCs w:val="32"/>
                          <w14:ligatures w14:val="none"/>
                        </w:rPr>
                        <w:br/>
                      </w:r>
                      <w:r>
                        <w:rPr>
                          <w:color w:val="003380"/>
                          <w:sz w:val="32"/>
                          <w:szCs w:val="32"/>
                          <w14:ligatures w14:val="none"/>
                        </w:rPr>
                        <w:br/>
                      </w:r>
                      <w:r>
                        <w:rPr>
                          <w:color w:val="003380"/>
                          <w:sz w:val="32"/>
                          <w:szCs w:val="32"/>
                          <w14:ligatures w14:val="none"/>
                        </w:rPr>
                        <w:br/>
                      </w:r>
                      <w:r>
                        <w:rPr>
                          <w:color w:val="003380"/>
                          <w:sz w:val="32"/>
                          <w:szCs w:val="32"/>
                          <w14:ligatures w14:val="none"/>
                        </w:rPr>
                        <w:br/>
                        <w:t>насморк;</w:t>
                      </w:r>
                      <w:r>
                        <w:rPr>
                          <w:color w:val="003380"/>
                          <w:sz w:val="32"/>
                          <w:szCs w:val="32"/>
                          <w14:ligatures w14:val="none"/>
                        </w:rPr>
                        <w:br/>
                        <w:t>чихание, кашель;</w:t>
                      </w:r>
                      <w:r>
                        <w:rPr>
                          <w:color w:val="003380"/>
                          <w:sz w:val="32"/>
                          <w:szCs w:val="32"/>
                          <w14:ligatures w14:val="none"/>
                        </w:rPr>
                        <w:br/>
                        <w:t>появление потливости;</w:t>
                      </w:r>
                      <w:r>
                        <w:rPr>
                          <w:color w:val="003380"/>
                          <w:sz w:val="32"/>
                          <w:szCs w:val="32"/>
                          <w14:ligatures w14:val="none"/>
                        </w:rPr>
                        <w:br/>
                        <w:t>головная боль;</w:t>
                      </w:r>
                      <w:r>
                        <w:rPr>
                          <w:color w:val="003380"/>
                          <w:sz w:val="32"/>
                          <w:szCs w:val="32"/>
                          <w14:ligatures w14:val="none"/>
                        </w:rPr>
                        <w:br/>
                        <w:t>повышенная температура.</w:t>
                      </w:r>
                      <w:r>
                        <w:rPr>
                          <w14:ligatures w14:val="none"/>
                        </w:rPr>
                        <w:br/>
                      </w:r>
                      <w:r>
                        <w:rPr>
                          <w14:ligatures w14:val="none"/>
                        </w:rPr>
                        <w:br/>
                      </w:r>
                      <w:r>
                        <w:rPr>
                          <w14:ligatures w14:val="none"/>
                        </w:rPr>
                        <w:br/>
                      </w:r>
                      <w:r>
                        <w:rPr>
                          <w14:ligatures w14:val="none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6C8D4B09" wp14:editId="0384896A">
                <wp:simplePos x="0" y="0"/>
                <wp:positionH relativeFrom="column">
                  <wp:posOffset>-57150</wp:posOffset>
                </wp:positionH>
                <wp:positionV relativeFrom="paragraph">
                  <wp:posOffset>-95250</wp:posOffset>
                </wp:positionV>
                <wp:extent cx="3080385" cy="2590800"/>
                <wp:effectExtent l="0" t="0" r="5715" b="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0385" cy="25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06A3" w:rsidRPr="00D306A3" w:rsidRDefault="00D306A3" w:rsidP="00D306A3">
                            <w:pPr>
                              <w:widowControl w:val="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color w:val="C00000"/>
                                <w:sz w:val="30"/>
                                <w:szCs w:val="30"/>
                                <w14:ligatures w14:val="none"/>
                              </w:rPr>
                              <w:tab/>
                            </w:r>
                            <w:r w:rsidRPr="00D306A3"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14:ligatures w14:val="none"/>
                              </w:rPr>
                              <w:t>Острые вирусные респираторные инфекции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—это группа заболеваний, которые поражают органы дыхательных путей. Они передаются воздушно-капельным путем, попадая в ротовую полость и в нос.</w:t>
                            </w:r>
                          </w:p>
                          <w:p w:rsidR="00D306A3" w:rsidRDefault="00D306A3" w:rsidP="00D306A3">
                            <w:pPr>
                              <w:widowControl w:val="0"/>
                              <w:spacing w:after="32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D306A3"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14:ligatures w14:val="none"/>
                              </w:rPr>
                              <w:t>Причины болезни</w:t>
                            </w:r>
                            <w:r w:rsidRPr="00D306A3">
                              <w:rPr>
                                <w:sz w:val="30"/>
                                <w:szCs w:val="30"/>
                                <w14:ligatures w14:val="none"/>
                              </w:rPr>
                              <w:br/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Единственная причина появления у детей ОРВИ – это заражение вирусом от больного человека.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8D4B09" id="Text Box 13" o:spid="_x0000_s1027" type="#_x0000_t202" style="position:absolute;margin-left:-4.5pt;margin-top:-7.5pt;width:242.55pt;height:204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" filled="f" stroked="f" strokecolor="black [0]" insetpen="t">
                <v:textbox inset="2.88pt,2.88pt,2.88pt,2.88pt">
                  <w:txbxContent>
                    <w:p w:rsidR="00D306A3" w:rsidRPr="00D306A3" w:rsidRDefault="00D306A3" w:rsidP="00D306A3">
                      <w:pPr>
                        <w:widowControl w:val="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color w:val="C00000"/>
                          <w:sz w:val="30"/>
                          <w:szCs w:val="30"/>
                          <w14:ligatures w14:val="none"/>
                        </w:rPr>
                        <w:tab/>
                      </w:r>
                      <w:r w:rsidRPr="00D306A3">
                        <w:rPr>
                          <w:b/>
                          <w:bCs/>
                          <w:color w:val="C00000"/>
                          <w:sz w:val="30"/>
                          <w:szCs w:val="30"/>
                          <w14:ligatures w14:val="none"/>
                        </w:rPr>
                        <w:t>Острые вирусные респираторные инфекции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—это группа заболеваний, которые поражают органы дыхательных путей. Они передаются воздушно-капельным путем, попадая в ротовую полость и в нос.</w:t>
                      </w:r>
                    </w:p>
                    <w:p w:rsidR="00D306A3" w:rsidRDefault="00D306A3" w:rsidP="00D306A3">
                      <w:pPr>
                        <w:widowControl w:val="0"/>
                        <w:spacing w:after="320"/>
                        <w:rPr>
                          <w:sz w:val="32"/>
                          <w:szCs w:val="32"/>
                          <w14:ligatures w14:val="none"/>
                        </w:rPr>
                      </w:pPr>
                      <w:r w:rsidRPr="00D306A3">
                        <w:rPr>
                          <w:b/>
                          <w:bCs/>
                          <w:color w:val="C00000"/>
                          <w:sz w:val="30"/>
                          <w:szCs w:val="30"/>
                          <w14:ligatures w14:val="none"/>
                        </w:rPr>
                        <w:t>Причины болезни</w:t>
                      </w:r>
                      <w:r w:rsidRPr="00D306A3">
                        <w:rPr>
                          <w:sz w:val="30"/>
                          <w:szCs w:val="30"/>
                          <w14:ligatures w14:val="none"/>
                        </w:rPr>
                        <w:br/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Единственная причина появления у детей ОРВИ – это заражение вирусом от больного человека.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br/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br/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br/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br/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br/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br/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D306A3" w:rsidRDefault="00D306A3">
      <w:pPr>
        <w:spacing w:after="200" w:line="276" w:lineRule="auto"/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5648" behindDoc="0" locked="0" layoutInCell="1" allowOverlap="1" wp14:anchorId="2962128A" wp14:editId="326E0862">
            <wp:simplePos x="0" y="0"/>
            <wp:positionH relativeFrom="column">
              <wp:posOffset>3333750</wp:posOffset>
            </wp:positionH>
            <wp:positionV relativeFrom="paragraph">
              <wp:posOffset>4244836</wp:posOffset>
            </wp:positionV>
            <wp:extent cx="2709545" cy="2237740"/>
            <wp:effectExtent l="0" t="0" r="0" b="0"/>
            <wp:wrapNone/>
            <wp:docPr id="2" name="Рисунок 2" descr="23pr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3pro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03" t="2242" r="1059" b="75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40E0D0D2" wp14:editId="0BB7E893">
                <wp:simplePos x="0" y="0"/>
                <wp:positionH relativeFrom="column">
                  <wp:posOffset>-59055</wp:posOffset>
                </wp:positionH>
                <wp:positionV relativeFrom="paragraph">
                  <wp:posOffset>2455545</wp:posOffset>
                </wp:positionV>
                <wp:extent cx="2963545" cy="4024630"/>
                <wp:effectExtent l="0" t="0" r="8255" b="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402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06A3" w:rsidRPr="00D306A3" w:rsidRDefault="00D306A3" w:rsidP="00D306A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14:ligatures w14:val="none"/>
                              </w:rPr>
                              <w:t>Почему ребенок часто болеет ОРВИ?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jc w:val="center"/>
                              <w:rPr>
                                <w:color w:val="003380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b/>
                                <w:bCs/>
                                <w:color w:val="003380"/>
                                <w:sz w:val="30"/>
                                <w:szCs w:val="30"/>
                                <w14:ligatures w14:val="none"/>
                              </w:rPr>
                              <w:t>Факторы риска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331966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понижение защитных сил организма;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331966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сквозняки, переохлаждения, хождение в мокрой обуви;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331966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контакт с больными;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331966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резкое изменение погоды;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331966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анемия, гиповитаминоз, ослабление организма;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331966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гиподинамия, низкая физическая активность;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331966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Неправильное либо недостаточное закаливание.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rPr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 w:rsidRPr="00D306A3">
                              <w:rPr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rPr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 w:rsidRPr="00D306A3">
                              <w:rPr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rPr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</w:pPr>
                            <w:r w:rsidRPr="00D306A3">
                              <w:rPr>
                                <w:sz w:val="30"/>
                                <w:szCs w:val="30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D306A3" w:rsidRDefault="00D306A3" w:rsidP="00D306A3">
                            <w:pPr>
                              <w:widowControl w:val="0"/>
                              <w:spacing w:after="320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0E0D0D2" id="Text Box 15" o:spid="_x0000_s1028" type="#_x0000_t202" style="position:absolute;margin-left:-4.65pt;margin-top:193.35pt;width:233.35pt;height:316.9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" filled="f" stroked="f" strokecolor="black [0]" insetpen="t">
                <v:textbox inset="2.88pt,2.88pt,2.88pt,2.88pt">
                  <w:txbxContent>
                    <w:p w:rsidR="00D306A3" w:rsidRPr="00D306A3" w:rsidRDefault="00D306A3" w:rsidP="00D306A3">
                      <w:pPr>
                        <w:widowControl w:val="0"/>
                        <w:jc w:val="center"/>
                        <w:rPr>
                          <w:b/>
                          <w:bCs/>
                          <w:color w:val="C00000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b/>
                          <w:bCs/>
                          <w:color w:val="C00000"/>
                          <w:sz w:val="30"/>
                          <w:szCs w:val="30"/>
                          <w14:ligatures w14:val="none"/>
                        </w:rPr>
                        <w:t>Почему ребенок часто болеет ОРВИ?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jc w:val="center"/>
                        <w:rPr>
                          <w:color w:val="003380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b/>
                          <w:bCs/>
                          <w:color w:val="003380"/>
                          <w:sz w:val="30"/>
                          <w:szCs w:val="30"/>
                          <w14:ligatures w14:val="none"/>
                        </w:rPr>
                        <w:t>Факторы риска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331966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понижение защитных сил организма;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331966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сквозняки, переохлаждения, хождение в мокрой обуви;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331966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контакт с больными;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331966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резкое изменение погоды;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331966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анемия, гиповитаминоз, ослабление организма;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331966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гиподинамия, низкая физическая активность;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331966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Неправильное либо недостаточное закаливание.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rPr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 w:rsidRPr="00D306A3">
                        <w:rPr>
                          <w:sz w:val="30"/>
                          <w:szCs w:val="30"/>
                          <w:lang w:val="en-US"/>
                          <w14:ligatures w14:val="none"/>
                        </w:rPr>
                        <w:t> 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rPr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 w:rsidRPr="00D306A3">
                        <w:rPr>
                          <w:sz w:val="30"/>
                          <w:szCs w:val="30"/>
                          <w:lang w:val="en-US"/>
                          <w14:ligatures w14:val="none"/>
                        </w:rPr>
                        <w:t> 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rPr>
                          <w:sz w:val="30"/>
                          <w:szCs w:val="30"/>
                          <w:lang w:val="en-US"/>
                          <w14:ligatures w14:val="none"/>
                        </w:rPr>
                      </w:pPr>
                      <w:r w:rsidRPr="00D306A3">
                        <w:rPr>
                          <w:sz w:val="30"/>
                          <w:szCs w:val="30"/>
                          <w:lang w:val="en-US"/>
                          <w14:ligatures w14:val="none"/>
                        </w:rPr>
                        <w:t> </w:t>
                      </w:r>
                    </w:p>
                    <w:p w:rsidR="00D306A3" w:rsidRDefault="00D306A3" w:rsidP="00D306A3">
                      <w:pPr>
                        <w:widowControl w:val="0"/>
                        <w:spacing w:after="320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lang w:val="en-US"/>
                          <w14:ligatures w14:val="none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br/>
                        <w:t xml:space="preserve"> </w:t>
                      </w:r>
                      <w:r>
                        <w:rPr>
                          <w:sz w:val="32"/>
                          <w:szCs w:val="32"/>
                          <w14:ligatures w14:val="none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4E28E35C" wp14:editId="61CAA272">
                <wp:simplePos x="0" y="0"/>
                <wp:positionH relativeFrom="column">
                  <wp:posOffset>6728460</wp:posOffset>
                </wp:positionH>
                <wp:positionV relativeFrom="paragraph">
                  <wp:posOffset>-107315</wp:posOffset>
                </wp:positionV>
                <wp:extent cx="3158490" cy="6899910"/>
                <wp:effectExtent l="3810" t="635" r="0" b="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689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06A3" w:rsidRPr="00D306A3" w:rsidRDefault="00D306A3" w:rsidP="00D306A3">
                            <w:pPr>
                              <w:widowControl w:val="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На начальных стадиях симптомы ОРВИ схожи с гриппом и воспалением легких. Для диагностики недуга необходимо обратиться за помощью к педиатру.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br/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ab/>
                              <w:t>Сложно определить вирус, ставший причиной недуга.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br/>
                              <w:t>Но в некоторых случаях патологии, вызванные различными возбудителями, разнятся симптоматикой: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331966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для гриппа характерна боль в глазных яблоках и надбровных дугах;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331966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 xml:space="preserve">при </w:t>
                            </w:r>
                            <w:proofErr w:type="spellStart"/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парагриппе</w:t>
                            </w:r>
                            <w:proofErr w:type="spellEnd"/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 xml:space="preserve"> протекание недуга более легкое, но наблюдается «лающий» кашель;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331966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proofErr w:type="spellStart"/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ротавирус</w:t>
                            </w:r>
                            <w:proofErr w:type="spellEnd"/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 xml:space="preserve"> затрагивает ЖКТ, поэтому нередко наблюдается понос при ОРВИ;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jc w:val="center"/>
                              <w:rPr>
                                <w:color w:val="003380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003380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аденовирусная инфекция характеризуется конъюнктивитом.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br/>
                            </w:r>
                            <w:r w:rsidRPr="00D306A3"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14:ligatures w14:val="none"/>
                              </w:rPr>
                              <w:t>Что делать если ребенок заболел?</w:t>
                            </w:r>
                          </w:p>
                          <w:p w:rsidR="00D306A3" w:rsidRDefault="00D306A3" w:rsidP="00D306A3">
                            <w:pPr>
                              <w:widowControl w:val="0"/>
                              <w:rPr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D306A3">
                              <w:rPr>
                                <w:color w:val="003380"/>
                                <w:sz w:val="30"/>
                                <w:szCs w:val="30"/>
                                <w14:ligatures w14:val="none"/>
                              </w:rPr>
                              <w:tab/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Обратитесь за медицинской помощью к врачу.</w:t>
                            </w:r>
                            <w:r w:rsidRPr="00D306A3">
                              <w:rPr>
                                <w:color w:val="003380"/>
                                <w:sz w:val="30"/>
                                <w:szCs w:val="30"/>
                                <w14:ligatures w14:val="none"/>
                              </w:rPr>
                              <w:br/>
                            </w:r>
                            <w:r w:rsidRPr="00D306A3">
                              <w:rPr>
                                <w:color w:val="003380"/>
                                <w:sz w:val="30"/>
                                <w:szCs w:val="30"/>
                                <w14:ligatures w14:val="none"/>
                              </w:rPr>
                              <w:tab/>
                            </w:r>
                            <w:r w:rsidRPr="00D306A3"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14:ligatures w14:val="none"/>
                              </w:rPr>
                              <w:t>ПОМНИТЕ</w:t>
                            </w:r>
                            <w:r w:rsidRPr="00D306A3">
                              <w:rPr>
                                <w:b/>
                                <w:bCs/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 xml:space="preserve">, 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что самолечение</w:t>
                            </w:r>
                            <w:r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  <w:t xml:space="preserve"> – это частая причина развития осложнений</w:t>
                            </w:r>
                            <w:r>
                              <w:rPr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E28E35C" id="Text Box 18" o:spid="_x0000_s1029" type="#_x0000_t202" style="position:absolute;margin-left:529.8pt;margin-top:-8.45pt;width:248.7pt;height:543.3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" filled="f" stroked="f" strokecolor="black [0]" insetpen="t">
                <v:textbox inset="2.88pt,2.88pt,2.88pt,2.88pt">
                  <w:txbxContent>
                    <w:p w:rsidR="00D306A3" w:rsidRPr="00D306A3" w:rsidRDefault="00D306A3" w:rsidP="00D306A3">
                      <w:pPr>
                        <w:widowControl w:val="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color w:val="003380"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На начальных стадиях симптомы ОРВИ схожи с гриппом и воспалением легких. Для диагностики недуга необходимо обратиться за помощью к педиатру.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br/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ab/>
                        <w:t>Сложно определить вирус, ставший причиной недуга.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br/>
                        <w:t>Но в некоторых случаях патологии, вызванные различными возбудителями, разнятся симптоматикой: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331966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для гриппа характерна боль в глазных яблоках и надбровных дугах;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331966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 xml:space="preserve">при </w:t>
                      </w:r>
                      <w:proofErr w:type="spellStart"/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парагриппе</w:t>
                      </w:r>
                      <w:proofErr w:type="spellEnd"/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 xml:space="preserve"> протекание недуга более легкое, но наблюдается «лающий» кашель;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331966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proofErr w:type="spellStart"/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ротавирус</w:t>
                      </w:r>
                      <w:proofErr w:type="spellEnd"/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 xml:space="preserve"> затрагивает ЖКТ, поэтому нередко наблюдается понос при ОРВИ;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jc w:val="center"/>
                        <w:rPr>
                          <w:color w:val="003380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003380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аденовирусная инфекция характеризуется конъюнктивитом.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br/>
                      </w:r>
                      <w:r w:rsidRPr="00D306A3">
                        <w:rPr>
                          <w:b/>
                          <w:bCs/>
                          <w:color w:val="C00000"/>
                          <w:sz w:val="30"/>
                          <w:szCs w:val="30"/>
                          <w14:ligatures w14:val="none"/>
                        </w:rPr>
                        <w:t>Что делать если ребенок заболел?</w:t>
                      </w:r>
                    </w:p>
                    <w:p w:rsidR="00D306A3" w:rsidRDefault="00D306A3" w:rsidP="00D306A3">
                      <w:pPr>
                        <w:widowControl w:val="0"/>
                        <w:rPr>
                          <w:color w:val="003380"/>
                          <w:sz w:val="32"/>
                          <w:szCs w:val="32"/>
                          <w14:ligatures w14:val="none"/>
                        </w:rPr>
                      </w:pPr>
                      <w:r w:rsidRPr="00D306A3">
                        <w:rPr>
                          <w:color w:val="003380"/>
                          <w:sz w:val="30"/>
                          <w:szCs w:val="30"/>
                          <w14:ligatures w14:val="none"/>
                        </w:rPr>
                        <w:tab/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Обратитесь за медицинской помощью к врачу.</w:t>
                      </w:r>
                      <w:r w:rsidRPr="00D306A3">
                        <w:rPr>
                          <w:color w:val="003380"/>
                          <w:sz w:val="30"/>
                          <w:szCs w:val="30"/>
                          <w14:ligatures w14:val="none"/>
                        </w:rPr>
                        <w:br/>
                      </w:r>
                      <w:r w:rsidRPr="00D306A3">
                        <w:rPr>
                          <w:color w:val="003380"/>
                          <w:sz w:val="30"/>
                          <w:szCs w:val="30"/>
                          <w14:ligatures w14:val="none"/>
                        </w:rPr>
                        <w:tab/>
                      </w:r>
                      <w:r w:rsidRPr="00D306A3">
                        <w:rPr>
                          <w:b/>
                          <w:bCs/>
                          <w:color w:val="C00000"/>
                          <w:sz w:val="30"/>
                          <w:szCs w:val="30"/>
                          <w14:ligatures w14:val="none"/>
                        </w:rPr>
                        <w:t>ПОМНИТЕ</w:t>
                      </w:r>
                      <w:r w:rsidRPr="00D306A3">
                        <w:rPr>
                          <w:b/>
                          <w:bCs/>
                          <w:color w:val="331966"/>
                          <w:sz w:val="30"/>
                          <w:szCs w:val="30"/>
                          <w14:ligatures w14:val="none"/>
                        </w:rPr>
                        <w:t xml:space="preserve">, 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что самолечение</w:t>
                      </w:r>
                      <w:r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  <w:t xml:space="preserve"> – это частая причина развития осложнений</w:t>
                      </w:r>
                      <w:r>
                        <w:rPr>
                          <w:color w:val="003380"/>
                          <w:sz w:val="32"/>
                          <w:szCs w:val="32"/>
                          <w14:ligatures w14:val="none"/>
                        </w:rPr>
                        <w:t>.</w:t>
                      </w:r>
                      <w:r>
                        <w:rPr>
                          <w:color w:val="003380"/>
                          <w:sz w:val="32"/>
                          <w:szCs w:val="32"/>
                          <w14:ligatures w14:val="none"/>
                        </w:rPr>
                        <w:br/>
                      </w:r>
                      <w:r>
                        <w:rPr>
                          <w:color w:val="003380"/>
                          <w:sz w:val="32"/>
                          <w:szCs w:val="32"/>
                          <w14:ligatures w14:val="none"/>
                        </w:rPr>
                        <w:br/>
                      </w:r>
                      <w:r>
                        <w:rPr>
                          <w:color w:val="003380"/>
                          <w:sz w:val="32"/>
                          <w:szCs w:val="32"/>
                          <w14:ligatures w14:val="none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7831DC" w:rsidRDefault="00D306A3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5AC7E29" wp14:editId="3570B500">
                <wp:simplePos x="0" y="0"/>
                <wp:positionH relativeFrom="column">
                  <wp:posOffset>3495675</wp:posOffset>
                </wp:positionH>
                <wp:positionV relativeFrom="paragraph">
                  <wp:posOffset>-142875</wp:posOffset>
                </wp:positionV>
                <wp:extent cx="3086100" cy="6657975"/>
                <wp:effectExtent l="0" t="0" r="0" b="95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65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06A3" w:rsidRPr="00D306A3" w:rsidRDefault="00D306A3" w:rsidP="00D306A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14:ligatures w14:val="none"/>
                              </w:rPr>
                              <w:t>Профилактика ОРВИ и гриппа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 xml:space="preserve">Во время эпидемии необходимо: 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331966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ограничить контакт с больными людьми, особенно в течение первых 3 дней;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331966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избегать массовых мероприятий;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331966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использовать защитную маску в местах скопления людей;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331966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соблюдать гигиену.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14:ligatures w14:val="none"/>
                              </w:rPr>
                              <w:t>Если ребенок часто болеет ОРВИ, то необходимо обеспечить следующую профилактику: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331966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предоставить полноценное питание, содержащее фрукты, овощи;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331966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регулярно гулять на свежем воздухе;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331966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заниматься спортом;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331966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ввести в рацион лук, чеснок (это натуральные иммуностимуляторы, обладающие противовирусным, бактерицидным эффектом);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331966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обеспечить полноценный сон;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br/>
                              <w:t>закалять организм;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331966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 xml:space="preserve">перед прогулками или посещением детского сада применять </w:t>
                            </w:r>
                            <w:proofErr w:type="spellStart"/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Оксолиновую</w:t>
                            </w:r>
                            <w:proofErr w:type="spellEnd"/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 xml:space="preserve"> мазь.</w:t>
                            </w:r>
                          </w:p>
                          <w:p w:rsidR="00D306A3" w:rsidRDefault="00D306A3" w:rsidP="00D306A3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D306A3">
                              <w:rPr>
                                <w:color w:val="003380"/>
                                <w:sz w:val="30"/>
                                <w:szCs w:val="30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5AC7E29" id="Text Box 7" o:spid="_x0000_s1030" type="#_x0000_t202" style="position:absolute;margin-left:275.25pt;margin-top:-11.25pt;width:243pt;height:524.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" filled="f" stroked="f" strokecolor="black [0]" insetpen="t">
                <v:textbox inset="2.88pt,2.88pt,2.88pt,2.88pt">
                  <w:txbxContent>
                    <w:p w:rsidR="00D306A3" w:rsidRPr="00D306A3" w:rsidRDefault="00D306A3" w:rsidP="00D306A3">
                      <w:pPr>
                        <w:widowControl w:val="0"/>
                        <w:jc w:val="center"/>
                        <w:rPr>
                          <w:b/>
                          <w:bCs/>
                          <w:color w:val="C00000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b/>
                          <w:bCs/>
                          <w:color w:val="C00000"/>
                          <w:sz w:val="30"/>
                          <w:szCs w:val="30"/>
                          <w14:ligatures w14:val="none"/>
                        </w:rPr>
                        <w:t>Профилактика ОРВИ и гриппа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 xml:space="preserve">Во время эпидемии необходимо: 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331966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ограничить контакт с больными людьми, особенно в течение первых 3 дней;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331966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избегать массовых мероприятий;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331966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использовать защитную маску в местах скопления людей;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331966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соблюдать гигиену.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rPr>
                          <w:b/>
                          <w:bCs/>
                          <w:color w:val="C00000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b/>
                          <w:bCs/>
                          <w:color w:val="C00000"/>
                          <w:sz w:val="30"/>
                          <w:szCs w:val="30"/>
                          <w14:ligatures w14:val="none"/>
                        </w:rPr>
                        <w:t>Если ребенок часто болеет ОРВИ, то необходимо обеспечить следующую профилактику: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331966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предоставить полноценное питание, содержащее фрукты, овощи;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331966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регулярно гулять на свежем воздухе;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331966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заниматься спортом;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331966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ввести в рацион лук, чеснок (это натуральные иммуностимуляторы, обладающие противовирусным, бактерицидным эффектом);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331966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обеспечить полноценный сон;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br/>
                        <w:t>закалять организм;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331966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 xml:space="preserve">перед прогулками или посещением детского сада применять </w:t>
                      </w:r>
                      <w:proofErr w:type="spellStart"/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Оксолиновую</w:t>
                      </w:r>
                      <w:proofErr w:type="spellEnd"/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 xml:space="preserve"> мазь.</w:t>
                      </w:r>
                    </w:p>
                    <w:p w:rsidR="00D306A3" w:rsidRDefault="00D306A3" w:rsidP="00D306A3">
                      <w:pPr>
                        <w:widowControl w:val="0"/>
                        <w:rPr>
                          <w14:ligatures w14:val="none"/>
                        </w:rPr>
                      </w:pPr>
                      <w:r w:rsidRPr="00D306A3">
                        <w:rPr>
                          <w:color w:val="003380"/>
                          <w:sz w:val="30"/>
                          <w:szCs w:val="30"/>
                          <w14:ligatures w14:val="none"/>
                        </w:rPr>
                        <w:br/>
                      </w:r>
                      <w:r>
                        <w:rPr>
                          <w:color w:val="003380"/>
                          <w:sz w:val="32"/>
                          <w:szCs w:val="32"/>
                          <w14:ligatures w14:val="none"/>
                        </w:rPr>
                        <w:br/>
                      </w:r>
                      <w:r>
                        <w:rPr>
                          <w:color w:val="003380"/>
                          <w:sz w:val="32"/>
                          <w:szCs w:val="32"/>
                          <w14:ligatures w14:val="none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5408" behindDoc="0" locked="0" layoutInCell="1" allowOverlap="1" wp14:anchorId="6286F319" wp14:editId="6E28FE31">
            <wp:simplePos x="0" y="0"/>
            <wp:positionH relativeFrom="column">
              <wp:posOffset>7239000</wp:posOffset>
            </wp:positionH>
            <wp:positionV relativeFrom="paragraph">
              <wp:posOffset>2295525</wp:posOffset>
            </wp:positionV>
            <wp:extent cx="2305050" cy="2923540"/>
            <wp:effectExtent l="0" t="0" r="0" b="0"/>
            <wp:wrapNone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5" t="25262" r="30753" b="10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90BB86F" wp14:editId="41AF361E">
                <wp:simplePos x="0" y="0"/>
                <wp:positionH relativeFrom="column">
                  <wp:posOffset>57150</wp:posOffset>
                </wp:positionH>
                <wp:positionV relativeFrom="paragraph">
                  <wp:posOffset>-95250</wp:posOffset>
                </wp:positionV>
                <wp:extent cx="3253740" cy="6819900"/>
                <wp:effectExtent l="0" t="0" r="381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681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06A3" w:rsidRPr="00D306A3" w:rsidRDefault="00D306A3" w:rsidP="00D306A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14:ligatures w14:val="none"/>
                              </w:rPr>
                              <w:t>Домашние методы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rPr>
                                <w:b/>
                                <w:bCs/>
                                <w:color w:val="004DC0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Зачастую ребенок в госпитализации не нуждается</w:t>
                            </w:r>
                            <w:r w:rsidRPr="00D306A3">
                              <w:rPr>
                                <w:color w:val="003380"/>
                                <w:sz w:val="30"/>
                                <w:szCs w:val="30"/>
                                <w14:ligatures w14:val="none"/>
                              </w:rPr>
                              <w:br/>
                            </w:r>
                            <w:r w:rsidRPr="00D306A3"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14:ligatures w14:val="none"/>
                              </w:rPr>
                              <w:t>Поэтому родителям необходимо знать, как лечить свое чадо в домашних условиях: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331966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b/>
                                <w:bCs/>
                                <w:color w:val="003380"/>
                                <w:sz w:val="30"/>
                                <w:szCs w:val="30"/>
                                <w14:ligatures w14:val="none"/>
                              </w:rPr>
                              <w:t xml:space="preserve">Постельный режим. 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 xml:space="preserve">По возможности ограничьте двигательную активность ребенка. 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br/>
                              <w:t>Если он отказывается лежать в постели, заинтересуйте его книжкой либо спокойной игрой.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003380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003380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b/>
                                <w:bCs/>
                                <w:color w:val="003380"/>
                                <w:sz w:val="30"/>
                                <w:szCs w:val="30"/>
                                <w14:ligatures w14:val="none"/>
                              </w:rPr>
                              <w:t xml:space="preserve">Оптимальные условия. 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Комнату необходимо часто проветривать и обеспечить нормальную влажность воздуха.</w:t>
                            </w:r>
                          </w:p>
                          <w:p w:rsidR="00D306A3" w:rsidRP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331966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b/>
                                <w:bCs/>
                                <w:color w:val="003380"/>
                                <w:sz w:val="30"/>
                                <w:szCs w:val="30"/>
                                <w14:ligatures w14:val="none"/>
                              </w:rPr>
                              <w:t xml:space="preserve">Питание. 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Не кормите насильно. Пища должна быть питательной и легкой.</w:t>
                            </w:r>
                          </w:p>
                          <w:p w:rsidR="00D306A3" w:rsidRDefault="00D306A3" w:rsidP="00D306A3">
                            <w:pPr>
                              <w:widowControl w:val="0"/>
                              <w:ind w:left="360" w:hanging="360"/>
                              <w:rPr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D306A3">
                              <w:rPr>
                                <w:rFonts w:ascii="Symbol" w:hAnsi="Symbol"/>
                                <w:color w:val="003380"/>
                                <w:sz w:val="30"/>
                                <w:szCs w:val="30"/>
                                <w:lang w:val="x-none"/>
                              </w:rPr>
                              <w:t></w:t>
                            </w:r>
                            <w:r w:rsidRPr="00D306A3">
                              <w:rPr>
                                <w:sz w:val="30"/>
                                <w:szCs w:val="30"/>
                              </w:rPr>
                              <w:t> </w:t>
                            </w:r>
                            <w:r w:rsidRPr="00D306A3">
                              <w:rPr>
                                <w:b/>
                                <w:bCs/>
                                <w:color w:val="003380"/>
                                <w:sz w:val="30"/>
                                <w:szCs w:val="30"/>
                                <w14:ligatures w14:val="none"/>
                              </w:rPr>
                              <w:t xml:space="preserve">Питьевой режим. 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Предлагайте ребенку теплое питье. Во время простуды необходимо много жидкости.</w:t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br/>
                            </w:r>
                            <w:r w:rsidRPr="00D306A3">
                              <w:rPr>
                                <w:b/>
                                <w:bCs/>
                                <w:color w:val="C00000"/>
                                <w:sz w:val="30"/>
                                <w:szCs w:val="30"/>
                                <w14:ligatures w14:val="none"/>
                              </w:rPr>
                              <w:t>Народные средства</w:t>
                            </w:r>
                            <w:r w:rsidRPr="00D306A3">
                              <w:rPr>
                                <w:color w:val="003380"/>
                                <w:sz w:val="30"/>
                                <w:szCs w:val="30"/>
                                <w14:ligatures w14:val="none"/>
                              </w:rPr>
                              <w:br/>
                            </w:r>
                            <w:r w:rsidRPr="00D306A3">
                              <w:rPr>
                                <w:color w:val="331966"/>
                                <w:sz w:val="30"/>
                                <w:szCs w:val="30"/>
                                <w14:ligatures w14:val="none"/>
                              </w:rPr>
                              <w:t>Лечение при помощи народных средств только приветствуется. Однако оно не должно заменять терапию, назначенную специалистом.</w:t>
                            </w:r>
                            <w:r>
                              <w:rPr>
                                <w:color w:val="331966"/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  <w:r>
                              <w:rPr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90BB86F" id="Text Box 5" o:spid="_x0000_s1031" type="#_x0000_t202" style="position:absolute;margin-left:4.5pt;margin-top:-7.5pt;width:256.2pt;height:537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" filled="f" stroked="f" strokecolor="black [0]" insetpen="t">
                <v:textbox inset="2.88pt,2.88pt,2.88pt,2.88pt">
                  <w:txbxContent>
                    <w:p w:rsidR="00D306A3" w:rsidRPr="00D306A3" w:rsidRDefault="00D306A3" w:rsidP="00D306A3">
                      <w:pPr>
                        <w:widowControl w:val="0"/>
                        <w:jc w:val="center"/>
                        <w:rPr>
                          <w:b/>
                          <w:bCs/>
                          <w:color w:val="C00000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b/>
                          <w:bCs/>
                          <w:color w:val="C00000"/>
                          <w:sz w:val="30"/>
                          <w:szCs w:val="30"/>
                          <w14:ligatures w14:val="none"/>
                        </w:rPr>
                        <w:t>Домашние методы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rPr>
                          <w:b/>
                          <w:bCs/>
                          <w:color w:val="004DC0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Зачастую ребенок в госпитализации не нуждается</w:t>
                      </w:r>
                      <w:r w:rsidRPr="00D306A3">
                        <w:rPr>
                          <w:color w:val="003380"/>
                          <w:sz w:val="30"/>
                          <w:szCs w:val="30"/>
                          <w14:ligatures w14:val="none"/>
                        </w:rPr>
                        <w:br/>
                      </w:r>
                      <w:r w:rsidRPr="00D306A3">
                        <w:rPr>
                          <w:b/>
                          <w:bCs/>
                          <w:color w:val="C00000"/>
                          <w:sz w:val="30"/>
                          <w:szCs w:val="30"/>
                          <w14:ligatures w14:val="none"/>
                        </w:rPr>
                        <w:t>Поэтому родителям необходимо знать, как лечить свое чадо в домашних условиях: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331966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b/>
                          <w:bCs/>
                          <w:color w:val="003380"/>
                          <w:sz w:val="30"/>
                          <w:szCs w:val="30"/>
                          <w14:ligatures w14:val="none"/>
                        </w:rPr>
                        <w:t xml:space="preserve">Постельный режим. 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 xml:space="preserve">По возможности ограничьте двигательную активность ребенка. 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br/>
                        <w:t>Если он отказывается лежать в постели, заинтересуйте его книжкой либо спокойной игрой.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rPr>
                          <w:color w:val="003380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003380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b/>
                          <w:bCs/>
                          <w:color w:val="003380"/>
                          <w:sz w:val="30"/>
                          <w:szCs w:val="30"/>
                          <w14:ligatures w14:val="none"/>
                        </w:rPr>
                        <w:t xml:space="preserve">Оптимальные условия. 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Комнату необходимо часто проветривать и обеспечить нормальную влажность воздуха.</w:t>
                      </w:r>
                    </w:p>
                    <w:p w:rsidR="00D306A3" w:rsidRPr="00D306A3" w:rsidRDefault="00D306A3" w:rsidP="00D306A3">
                      <w:pPr>
                        <w:widowControl w:val="0"/>
                        <w:ind w:left="360" w:hanging="360"/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331966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b/>
                          <w:bCs/>
                          <w:color w:val="003380"/>
                          <w:sz w:val="30"/>
                          <w:szCs w:val="30"/>
                          <w14:ligatures w14:val="none"/>
                        </w:rPr>
                        <w:t xml:space="preserve">Питание. 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Не кормите насильно. Пища должна быть питательной и легкой.</w:t>
                      </w:r>
                    </w:p>
                    <w:p w:rsidR="00D306A3" w:rsidRDefault="00D306A3" w:rsidP="00D306A3">
                      <w:pPr>
                        <w:widowControl w:val="0"/>
                        <w:ind w:left="360" w:hanging="360"/>
                        <w:rPr>
                          <w:color w:val="003380"/>
                          <w:sz w:val="32"/>
                          <w:szCs w:val="32"/>
                          <w14:ligatures w14:val="none"/>
                        </w:rPr>
                      </w:pPr>
                      <w:r w:rsidRPr="00D306A3">
                        <w:rPr>
                          <w:rFonts w:ascii="Symbol" w:hAnsi="Symbol"/>
                          <w:color w:val="003380"/>
                          <w:sz w:val="30"/>
                          <w:szCs w:val="30"/>
                          <w:lang w:val="x-none"/>
                        </w:rPr>
                        <w:t></w:t>
                      </w:r>
                      <w:r w:rsidRPr="00D306A3">
                        <w:rPr>
                          <w:sz w:val="30"/>
                          <w:szCs w:val="30"/>
                        </w:rPr>
                        <w:t> </w:t>
                      </w:r>
                      <w:r w:rsidRPr="00D306A3">
                        <w:rPr>
                          <w:b/>
                          <w:bCs/>
                          <w:color w:val="003380"/>
                          <w:sz w:val="30"/>
                          <w:szCs w:val="30"/>
                          <w14:ligatures w14:val="none"/>
                        </w:rPr>
                        <w:t xml:space="preserve">Питьевой режим. 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Предлагайте ребенку теплое питье. Во время простуды необходимо много жидкости.</w:t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br/>
                      </w:r>
                      <w:r w:rsidRPr="00D306A3">
                        <w:rPr>
                          <w:b/>
                          <w:bCs/>
                          <w:color w:val="C00000"/>
                          <w:sz w:val="30"/>
                          <w:szCs w:val="30"/>
                          <w14:ligatures w14:val="none"/>
                        </w:rPr>
                        <w:t>Народные средства</w:t>
                      </w:r>
                      <w:r w:rsidRPr="00D306A3">
                        <w:rPr>
                          <w:color w:val="003380"/>
                          <w:sz w:val="30"/>
                          <w:szCs w:val="30"/>
                          <w14:ligatures w14:val="none"/>
                        </w:rPr>
                        <w:br/>
                      </w:r>
                      <w:r w:rsidRPr="00D306A3">
                        <w:rPr>
                          <w:color w:val="331966"/>
                          <w:sz w:val="30"/>
                          <w:szCs w:val="30"/>
                          <w14:ligatures w14:val="none"/>
                        </w:rPr>
                        <w:t>Лечение при помощи народных средств только приветствуется. Однако оно не должно заменять терапию, назначенную специалистом.</w:t>
                      </w:r>
                      <w:r>
                        <w:rPr>
                          <w:color w:val="331966"/>
                          <w:sz w:val="32"/>
                          <w:szCs w:val="32"/>
                          <w14:ligatures w14:val="none"/>
                        </w:rPr>
                        <w:br/>
                      </w:r>
                      <w:r>
                        <w:rPr>
                          <w:color w:val="003380"/>
                          <w:sz w:val="32"/>
                          <w:szCs w:val="32"/>
                          <w14:ligatures w14:val="none"/>
                        </w:rPr>
                        <w:br/>
                      </w:r>
                      <w:r>
                        <w:rPr>
                          <w:color w:val="003380"/>
                          <w:sz w:val="32"/>
                          <w:szCs w:val="32"/>
                          <w14:ligatures w14:val="none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79BBF4C9" wp14:editId="3AAAC5B2">
                <wp:simplePos x="0" y="0"/>
                <wp:positionH relativeFrom="column">
                  <wp:posOffset>6846570</wp:posOffset>
                </wp:positionH>
                <wp:positionV relativeFrom="paragraph">
                  <wp:posOffset>5448935</wp:posOffset>
                </wp:positionV>
                <wp:extent cx="2926080" cy="1353820"/>
                <wp:effectExtent l="0" t="635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353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06A3" w:rsidRDefault="00D306A3" w:rsidP="00D306A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:rsidR="00D306A3" w:rsidRDefault="00D306A3" w:rsidP="00D306A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3380"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margin-left:539.1pt;margin-top:429.05pt;width:230.4pt;height:106.6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" filled="f" stroked="f" strokecolor="black [0]" insetpen="t">
                <v:textbox inset="2.88pt,2.88pt,2.88pt,2.88pt">
                  <w:txbxContent>
                    <w:p w:rsidR="00D306A3" w:rsidRDefault="00D306A3" w:rsidP="00D306A3">
                      <w:pPr>
                        <w:widowControl w:val="0"/>
                        <w:jc w:val="center"/>
                        <w:rPr>
                          <w:b/>
                          <w:bCs/>
                          <w:color w:val="00338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3380"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:rsidR="00D306A3" w:rsidRDefault="00D306A3" w:rsidP="00D306A3">
                      <w:pPr>
                        <w:widowControl w:val="0"/>
                        <w:jc w:val="center"/>
                        <w:rPr>
                          <w:b/>
                          <w:bCs/>
                          <w:color w:val="003380"/>
                          <w:sz w:val="32"/>
                          <w:szCs w:val="3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3FCDA687" wp14:editId="4F7A5A01">
                <wp:simplePos x="0" y="0"/>
                <wp:positionH relativeFrom="column">
                  <wp:posOffset>6863715</wp:posOffset>
                </wp:positionH>
                <wp:positionV relativeFrom="paragraph">
                  <wp:posOffset>196215</wp:posOffset>
                </wp:positionV>
                <wp:extent cx="3002280" cy="1935480"/>
                <wp:effectExtent l="0" t="0" r="1905" b="190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93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06A3" w:rsidRDefault="00D306A3" w:rsidP="00D306A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331966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331966"/>
                                <w:sz w:val="56"/>
                                <w:szCs w:val="56"/>
                                <w14:ligatures w14:val="none"/>
                              </w:rPr>
                              <w:t xml:space="preserve">Профилактика ОРВИ </w:t>
                            </w:r>
                          </w:p>
                          <w:p w:rsidR="00D306A3" w:rsidRDefault="00D306A3" w:rsidP="00D306A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331966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331966"/>
                                <w:sz w:val="56"/>
                                <w:szCs w:val="56"/>
                                <w14:ligatures w14:val="none"/>
                              </w:rPr>
                              <w:t xml:space="preserve">и </w:t>
                            </w:r>
                          </w:p>
                          <w:p w:rsidR="00D306A3" w:rsidRDefault="00D306A3" w:rsidP="00D306A3">
                            <w:pPr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331966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331966"/>
                                <w:sz w:val="56"/>
                                <w:szCs w:val="56"/>
                                <w14:ligatures w14:val="none"/>
                              </w:rPr>
                              <w:t>ГРИППА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FCDA687" id="Text Box 8" o:spid="_x0000_s1033" type="#_x0000_t202" style="position:absolute;margin-left:540.45pt;margin-top:15.45pt;width:236.4pt;height:152.4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" filled="f" stroked="f" strokecolor="black [0]" insetpen="t">
                <v:textbox inset="2.88pt,2.88pt,2.88pt,2.88pt">
                  <w:txbxContent>
                    <w:p w:rsidR="00D306A3" w:rsidRDefault="00D306A3" w:rsidP="00D306A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331966"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331966"/>
                          <w:sz w:val="56"/>
                          <w:szCs w:val="56"/>
                          <w14:ligatures w14:val="none"/>
                        </w:rPr>
                        <w:t xml:space="preserve">Профилактика ОРВИ </w:t>
                      </w:r>
                    </w:p>
                    <w:p w:rsidR="00D306A3" w:rsidRDefault="00D306A3" w:rsidP="00D306A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331966"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331966"/>
                          <w:sz w:val="56"/>
                          <w:szCs w:val="56"/>
                          <w14:ligatures w14:val="none"/>
                        </w:rPr>
                        <w:t xml:space="preserve">и </w:t>
                      </w:r>
                    </w:p>
                    <w:p w:rsidR="00D306A3" w:rsidRDefault="00D306A3" w:rsidP="00D306A3">
                      <w:pPr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331966"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331966"/>
                          <w:sz w:val="56"/>
                          <w:szCs w:val="56"/>
                          <w14:ligatures w14:val="none"/>
                        </w:rPr>
                        <w:t>ГРИППА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31DC" w:rsidSect="00D306A3">
      <w:pgSz w:w="16838" w:h="11906" w:orient="landscape"/>
      <w:pgMar w:top="720" w:right="720" w:bottom="720" w:left="720" w:header="708" w:footer="708" w:gutter="0"/>
      <w:pgBorders w:offsetFrom="page">
        <w:top w:val="crossStitch" w:sz="4" w:space="24" w:color="auto"/>
        <w:left w:val="crossStitch" w:sz="4" w:space="24" w:color="auto"/>
        <w:bottom w:val="crossStitch" w:sz="4" w:space="24" w:color="auto"/>
        <w:right w:val="crossStitc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36"/>
    <w:rsid w:val="00165CEE"/>
    <w:rsid w:val="00542636"/>
    <w:rsid w:val="006E11F0"/>
    <w:rsid w:val="007831DC"/>
    <w:rsid w:val="009113BC"/>
    <w:rsid w:val="00D3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A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A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Логопед</cp:lastModifiedBy>
  <cp:revision>6</cp:revision>
  <cp:lastPrinted>2019-10-24T05:23:00Z</cp:lastPrinted>
  <dcterms:created xsi:type="dcterms:W3CDTF">2018-01-21T13:39:00Z</dcterms:created>
  <dcterms:modified xsi:type="dcterms:W3CDTF">2019-10-24T05:29:00Z</dcterms:modified>
</cp:coreProperties>
</file>